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CB654" w14:textId="1E3DE421" w:rsidR="00614B87" w:rsidRDefault="00BE3FFE" w:rsidP="00614B87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4"/>
        </w:rPr>
        <w:t>公募型</w:t>
      </w:r>
      <w:r w:rsidR="00614B8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77228" wp14:editId="4299565E">
                <wp:simplePos x="0" y="0"/>
                <wp:positionH relativeFrom="column">
                  <wp:posOffset>5052695</wp:posOffset>
                </wp:positionH>
                <wp:positionV relativeFrom="paragraph">
                  <wp:posOffset>-407035</wp:posOffset>
                </wp:positionV>
                <wp:extent cx="622935" cy="318770"/>
                <wp:effectExtent l="0" t="0" r="2413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A34AB0" w14:textId="43C65387" w:rsidR="00614B87" w:rsidRDefault="00614B87" w:rsidP="00614B87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様式</w:t>
                            </w:r>
                            <w:r w:rsidR="00DA2D11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772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85pt;margin-top:-32.05pt;width:49.05pt;height:25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" fillcolor="white [3201]" strokeweight="1.5pt">
                <v:textbox style="mso-fit-shape-to-text:t">
                  <w:txbxContent>
                    <w:p w14:paraId="32A34AB0" w14:textId="43C65387" w:rsidR="00614B87" w:rsidRDefault="00614B87" w:rsidP="00614B87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様式</w:t>
                      </w:r>
                      <w:r w:rsidR="00DA2D11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14B87">
        <w:rPr>
          <w:rFonts w:ascii="ＭＳ 明朝" w:hAnsi="ＭＳ 明朝" w:cs="ＭＳ ゴシック" w:hint="eastAsia"/>
          <w:sz w:val="24"/>
        </w:rPr>
        <w:t>プロポーザル参加表明書</w:t>
      </w:r>
    </w:p>
    <w:p w14:paraId="759B85F6" w14:textId="77777777" w:rsidR="00614B87" w:rsidRDefault="00614B87" w:rsidP="00614B87">
      <w:pPr>
        <w:tabs>
          <w:tab w:val="left" w:pos="855"/>
        </w:tabs>
        <w:rPr>
          <w:rFonts w:ascii="ＭＳ 明朝" w:hAnsi="ＭＳ 明朝" w:cs="ＭＳ ゴシック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ab/>
      </w:r>
    </w:p>
    <w:p w14:paraId="6A6F1936" w14:textId="77777777" w:rsidR="00614B87" w:rsidRDefault="00614B87" w:rsidP="00614B87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 xml:space="preserve">令和　　年　　月　　日　</w:t>
      </w:r>
    </w:p>
    <w:p w14:paraId="43272DB8" w14:textId="77777777" w:rsidR="00614B87" w:rsidRDefault="00614B87" w:rsidP="00614B87">
      <w:pPr>
        <w:rPr>
          <w:rFonts w:ascii="ＭＳ 明朝" w:hAnsi="ＭＳ 明朝" w:cs="ＭＳ ゴシック"/>
          <w:sz w:val="22"/>
          <w:szCs w:val="22"/>
        </w:rPr>
      </w:pPr>
    </w:p>
    <w:p w14:paraId="5111C469" w14:textId="0D2877FD" w:rsidR="00614B87" w:rsidRDefault="00614B87" w:rsidP="00614B87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 xml:space="preserve">串本町長　 </w:t>
      </w:r>
      <w:r w:rsidR="00C127A6">
        <w:rPr>
          <w:rFonts w:ascii="ＭＳ 明朝" w:hAnsi="ＭＳ 明朝" w:cs="ＭＳ ゴシック" w:hint="eastAsia"/>
          <w:sz w:val="22"/>
          <w:szCs w:val="22"/>
        </w:rPr>
        <w:t>様</w:t>
      </w:r>
    </w:p>
    <w:p w14:paraId="31A8BE72" w14:textId="77777777" w:rsidR="00614B87" w:rsidRDefault="00614B87" w:rsidP="00614B87">
      <w:pPr>
        <w:rPr>
          <w:rFonts w:ascii="ＭＳ 明朝" w:hAnsi="ＭＳ 明朝" w:cs="ＭＳ ゴシック"/>
          <w:sz w:val="22"/>
          <w:szCs w:val="22"/>
        </w:rPr>
      </w:pPr>
    </w:p>
    <w:p w14:paraId="319EEE23" w14:textId="77777777" w:rsidR="00614B87" w:rsidRDefault="00614B87" w:rsidP="00936AE7">
      <w:pPr>
        <w:wordWrap w:val="0"/>
        <w:spacing w:line="50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 xml:space="preserve">事業所所在地　　　　　　　　　　　　　　　　　　　　</w:t>
      </w:r>
    </w:p>
    <w:p w14:paraId="39227C92" w14:textId="77777777" w:rsidR="00614B87" w:rsidRDefault="00614B87" w:rsidP="00936AE7">
      <w:pPr>
        <w:wordWrap w:val="0"/>
        <w:spacing w:line="50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 xml:space="preserve">商号又は名称　　　　　　　　　　　　　　　　　　　　</w:t>
      </w:r>
    </w:p>
    <w:p w14:paraId="7B11CE4B" w14:textId="77777777" w:rsidR="00614B87" w:rsidRDefault="00614B87" w:rsidP="00936AE7">
      <w:pPr>
        <w:wordWrap w:val="0"/>
        <w:spacing w:line="50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 xml:space="preserve">氏名又は代表者氏名　　　　　　　　　　　　　　　㊞　</w:t>
      </w:r>
    </w:p>
    <w:p w14:paraId="75240A9B" w14:textId="77777777" w:rsidR="00614B87" w:rsidRDefault="00614B87" w:rsidP="00614B87">
      <w:pPr>
        <w:rPr>
          <w:rFonts w:ascii="ＭＳ 明朝" w:hAnsi="ＭＳ 明朝" w:cs="ＭＳ ゴシック"/>
          <w:sz w:val="22"/>
          <w:szCs w:val="22"/>
        </w:rPr>
      </w:pPr>
    </w:p>
    <w:p w14:paraId="02B7C3CA" w14:textId="77777777" w:rsidR="00614B87" w:rsidRDefault="00614B87" w:rsidP="00614B87">
      <w:pPr>
        <w:rPr>
          <w:rFonts w:ascii="ＭＳ 明朝" w:hAnsi="ＭＳ 明朝" w:cs="ＭＳ ゴシック"/>
          <w:sz w:val="22"/>
          <w:szCs w:val="22"/>
        </w:rPr>
      </w:pPr>
    </w:p>
    <w:p w14:paraId="5EDECA03" w14:textId="3140A7A5" w:rsidR="00614B87" w:rsidRDefault="00D50EE3" w:rsidP="00614B87">
      <w:pPr>
        <w:ind w:firstLine="220"/>
        <w:rPr>
          <w:rFonts w:ascii="ＭＳ 明朝" w:hAnsi="ＭＳ 明朝" w:cs="ＭＳ ゴシック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>「あらふねリゾート」の建物売却に係る公募型プロポーザルの参加事業者として、参加を表明します。</w:t>
      </w:r>
    </w:p>
    <w:p w14:paraId="186C31BF" w14:textId="1F41F141" w:rsidR="00D50EE3" w:rsidRDefault="00D50EE3" w:rsidP="00614B87">
      <w:pPr>
        <w:ind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>本プロポーザルへの参加にあたっては、下記の事項について誓約します。</w:t>
      </w:r>
    </w:p>
    <w:p w14:paraId="23F8C6AF" w14:textId="77777777" w:rsidR="00614B87" w:rsidRDefault="00614B87" w:rsidP="00614B87">
      <w:pPr>
        <w:rPr>
          <w:rFonts w:ascii="ＭＳ 明朝" w:hAnsi="ＭＳ 明朝" w:cs="ＭＳ ゴシック"/>
          <w:sz w:val="22"/>
          <w:szCs w:val="22"/>
        </w:rPr>
      </w:pPr>
    </w:p>
    <w:p w14:paraId="19EB0024" w14:textId="77777777" w:rsidR="00614B87" w:rsidRDefault="00614B87" w:rsidP="00614B87">
      <w:pPr>
        <w:pStyle w:val="1"/>
      </w:pPr>
      <w:r>
        <w:rPr>
          <w:rFonts w:cs="ＭＳ ゴシック" w:hint="eastAsia"/>
        </w:rPr>
        <w:t>記</w:t>
      </w:r>
    </w:p>
    <w:p w14:paraId="67713360" w14:textId="77777777" w:rsidR="00614B87" w:rsidRDefault="00614B87" w:rsidP="00614B87">
      <w:pPr>
        <w:rPr>
          <w:rFonts w:ascii="ＭＳ 明朝" w:hAnsi="ＭＳ 明朝" w:cs="ＭＳ ゴシック"/>
          <w:sz w:val="22"/>
          <w:szCs w:val="22"/>
        </w:rPr>
      </w:pPr>
    </w:p>
    <w:p w14:paraId="7CCCE2F5" w14:textId="31756A4C" w:rsidR="00D50EE3" w:rsidRDefault="00D50EE3" w:rsidP="00D50EE3">
      <w:pPr>
        <w:rPr>
          <w:rFonts w:ascii="ＭＳ 明朝" w:hAnsi="ＭＳ 明朝" w:cs="ＭＳ ゴシック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>１．本プロポーザル募集要項に定める参加資格を満たしていること。</w:t>
      </w:r>
    </w:p>
    <w:p w14:paraId="007BBDCE" w14:textId="1276D84F" w:rsidR="00D50EE3" w:rsidRDefault="00D50EE3" w:rsidP="00D50EE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>２．提出する書類等の記載内容に虚偽又は不正がないこと。</w:t>
      </w:r>
    </w:p>
    <w:p w14:paraId="5B2BBF39" w14:textId="4EA65A3D" w:rsidR="00614B87" w:rsidRDefault="00614B87" w:rsidP="00614B87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853CF0A" w14:textId="77777777" w:rsidR="00614B87" w:rsidRDefault="00614B87" w:rsidP="00614B87">
      <w:pPr>
        <w:rPr>
          <w:rFonts w:ascii="ＭＳ 明朝" w:hAnsi="ＭＳ 明朝" w:cs="ＭＳ ゴシック"/>
          <w:sz w:val="22"/>
          <w:szCs w:val="22"/>
        </w:rPr>
      </w:pPr>
    </w:p>
    <w:p w14:paraId="023A8A9A" w14:textId="766F1054" w:rsidR="00614B87" w:rsidRDefault="00D50EE3" w:rsidP="00614B87">
      <w:pPr>
        <w:rPr>
          <w:rFonts w:ascii="ＭＳ 明朝" w:hAnsi="ＭＳ 明朝" w:cs="ＭＳ ゴシック"/>
          <w:sz w:val="22"/>
          <w:szCs w:val="22"/>
        </w:rPr>
      </w:pPr>
      <w:r>
        <w:rPr>
          <w:rFonts w:ascii="ＭＳ 明朝" w:hAnsi="ＭＳ 明朝" w:cs="ＭＳ ゴシック" w:hint="eastAsia"/>
          <w:sz w:val="22"/>
          <w:szCs w:val="22"/>
        </w:rPr>
        <w:t>【</w:t>
      </w:r>
      <w:r w:rsidR="00614B87">
        <w:rPr>
          <w:rFonts w:ascii="ＭＳ 明朝" w:hAnsi="ＭＳ 明朝" w:cs="ＭＳ ゴシック" w:hint="eastAsia"/>
          <w:sz w:val="22"/>
          <w:szCs w:val="22"/>
        </w:rPr>
        <w:t>参加表明者の連絡先</w:t>
      </w:r>
      <w:r>
        <w:rPr>
          <w:rFonts w:ascii="ＭＳ 明朝" w:hAnsi="ＭＳ 明朝" w:cs="ＭＳ ゴシック" w:hint="eastAsia"/>
          <w:sz w:val="22"/>
          <w:szCs w:val="22"/>
        </w:rPr>
        <w:t>】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6913"/>
      </w:tblGrid>
      <w:tr w:rsidR="00614B87" w14:paraId="4057C3E6" w14:textId="77777777" w:rsidTr="00614B8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F2DD" w14:textId="77777777" w:rsidR="00614B87" w:rsidRDefault="00614B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B87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210" w:id="-697563648"/>
              </w:rPr>
              <w:t>担当部</w:t>
            </w:r>
            <w:r w:rsidRPr="00614B87">
              <w:rPr>
                <w:rFonts w:ascii="ＭＳ 明朝" w:hAnsi="ＭＳ 明朝" w:hint="eastAsia"/>
                <w:kern w:val="0"/>
                <w:sz w:val="22"/>
                <w:szCs w:val="22"/>
                <w:fitText w:val="1210" w:id="-697563648"/>
              </w:rPr>
              <w:t>署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D59D" w14:textId="77777777" w:rsidR="00614B87" w:rsidRDefault="00614B8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B87" w14:paraId="4C077A74" w14:textId="77777777" w:rsidTr="00614B8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1C8F" w14:textId="77777777" w:rsidR="00614B87" w:rsidRDefault="00614B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B87">
              <w:rPr>
                <w:rFonts w:ascii="ＭＳ 明朝" w:hAnsi="ＭＳ 明朝" w:hint="eastAsia"/>
                <w:spacing w:val="14"/>
                <w:kern w:val="0"/>
                <w:sz w:val="22"/>
                <w:szCs w:val="22"/>
                <w:fitText w:val="1210" w:id="-697563647"/>
              </w:rPr>
              <w:t>担当者氏</w:t>
            </w:r>
            <w:r w:rsidRPr="00614B87">
              <w:rPr>
                <w:rFonts w:ascii="ＭＳ 明朝" w:hAnsi="ＭＳ 明朝" w:hint="eastAsia"/>
                <w:kern w:val="0"/>
                <w:sz w:val="22"/>
                <w:szCs w:val="22"/>
                <w:fitText w:val="1210" w:id="-697563647"/>
              </w:rPr>
              <w:t>名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50CC" w14:textId="77777777" w:rsidR="00614B87" w:rsidRDefault="00614B8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B87" w14:paraId="34EC37BA" w14:textId="77777777" w:rsidTr="00614B8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848A" w14:textId="77777777" w:rsidR="00614B87" w:rsidRDefault="00614B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B87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210" w:id="-697563646"/>
              </w:rPr>
              <w:t>電話番</w:t>
            </w:r>
            <w:r w:rsidRPr="00614B87">
              <w:rPr>
                <w:rFonts w:ascii="ＭＳ 明朝" w:hAnsi="ＭＳ 明朝" w:hint="eastAsia"/>
                <w:kern w:val="0"/>
                <w:sz w:val="22"/>
                <w:szCs w:val="22"/>
                <w:fitText w:val="1210" w:id="-697563646"/>
              </w:rPr>
              <w:t>号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7827" w14:textId="77777777" w:rsidR="00614B87" w:rsidRDefault="00614B8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B87" w14:paraId="6B85CC29" w14:textId="77777777" w:rsidTr="00614B8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9FF4" w14:textId="77777777" w:rsidR="00614B87" w:rsidRDefault="00614B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B87">
              <w:rPr>
                <w:rFonts w:ascii="ＭＳ 明朝" w:hAnsi="ＭＳ 明朝" w:hint="eastAsia"/>
                <w:spacing w:val="70"/>
                <w:kern w:val="0"/>
                <w:sz w:val="22"/>
                <w:szCs w:val="22"/>
                <w:fitText w:val="1210" w:id="-697563645"/>
              </w:rPr>
              <w:t>FAX番</w:t>
            </w:r>
            <w:r w:rsidRPr="00614B87">
              <w:rPr>
                <w:rFonts w:ascii="ＭＳ 明朝" w:hAnsi="ＭＳ 明朝" w:hint="eastAsia"/>
                <w:kern w:val="0"/>
                <w:sz w:val="22"/>
                <w:szCs w:val="22"/>
                <w:fitText w:val="1210" w:id="-697563645"/>
              </w:rPr>
              <w:t>号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351E" w14:textId="77777777" w:rsidR="00614B87" w:rsidRDefault="00614B8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4B87" w14:paraId="0E4D9CA1" w14:textId="77777777" w:rsidTr="00614B87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424D" w14:textId="77777777" w:rsidR="00614B87" w:rsidRDefault="00614B8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4B87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210" w:id="-697563644"/>
              </w:rPr>
              <w:t>E-mai</w:t>
            </w:r>
            <w:r w:rsidRPr="00614B87">
              <w:rPr>
                <w:rFonts w:ascii="ＭＳ 明朝" w:hAnsi="ＭＳ 明朝" w:hint="eastAsia"/>
                <w:kern w:val="0"/>
                <w:sz w:val="22"/>
                <w:szCs w:val="22"/>
                <w:fitText w:val="1210" w:id="-697563644"/>
              </w:rPr>
              <w:t>l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2BC3" w14:textId="77777777" w:rsidR="00614B87" w:rsidRDefault="00614B8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27E7639" w14:textId="77777777" w:rsidR="00614B87" w:rsidRDefault="00614B87" w:rsidP="00614B87">
      <w:pPr>
        <w:rPr>
          <w:rFonts w:ascii="ＭＳ 明朝" w:hAnsi="ＭＳ 明朝"/>
          <w:sz w:val="22"/>
          <w:szCs w:val="22"/>
        </w:rPr>
      </w:pPr>
    </w:p>
    <w:sectPr w:rsidR="00614B87" w:rsidSect="00492C10">
      <w:pgSz w:w="11906" w:h="16838" w:code="9"/>
      <w:pgMar w:top="1701" w:right="1531" w:bottom="1418" w:left="1531" w:header="851" w:footer="992" w:gutter="0"/>
      <w:cols w:space="425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C7C76" w14:textId="77777777" w:rsidR="002C4EE6" w:rsidRDefault="002C4EE6" w:rsidP="00D50EE3">
      <w:r>
        <w:separator/>
      </w:r>
    </w:p>
  </w:endnote>
  <w:endnote w:type="continuationSeparator" w:id="0">
    <w:p w14:paraId="3C55AA0C" w14:textId="77777777" w:rsidR="002C4EE6" w:rsidRDefault="002C4EE6" w:rsidP="00D5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B2CA8" w14:textId="77777777" w:rsidR="002C4EE6" w:rsidRDefault="002C4EE6" w:rsidP="00D50EE3">
      <w:r>
        <w:separator/>
      </w:r>
    </w:p>
  </w:footnote>
  <w:footnote w:type="continuationSeparator" w:id="0">
    <w:p w14:paraId="3E99CD21" w14:textId="77777777" w:rsidR="002C4EE6" w:rsidRDefault="002C4EE6" w:rsidP="00D50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87"/>
    <w:rsid w:val="00151E5E"/>
    <w:rsid w:val="002C4EE6"/>
    <w:rsid w:val="003D7406"/>
    <w:rsid w:val="00492C10"/>
    <w:rsid w:val="00614B87"/>
    <w:rsid w:val="00724BAF"/>
    <w:rsid w:val="00773B96"/>
    <w:rsid w:val="00894307"/>
    <w:rsid w:val="008E7FCA"/>
    <w:rsid w:val="00936AE7"/>
    <w:rsid w:val="00997082"/>
    <w:rsid w:val="00BE3FFE"/>
    <w:rsid w:val="00C127A6"/>
    <w:rsid w:val="00D50EE3"/>
    <w:rsid w:val="00DA2D11"/>
    <w:rsid w:val="00E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6B6E98"/>
  <w15:chartTrackingRefBased/>
  <w15:docId w15:val="{C7D8D7BE-4F90-44AB-B145-AC384C3E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GSｺﾞｼｯｸM" w:eastAsia="HGSｺﾞｼｯｸM" w:hAnsiTheme="minorHAnsi" w:cstheme="minorBidi"/>
        <w:kern w:val="2"/>
        <w:sz w:val="24"/>
        <w:szCs w:val="28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87"/>
    <w:pPr>
      <w:widowControl w:val="0"/>
      <w:suppressAutoHyphens/>
      <w:spacing w:line="240" w:lineRule="auto"/>
      <w:jc w:val="both"/>
    </w:pPr>
    <w:rPr>
      <w:rFonts w:ascii="Century" w:eastAsia="ＭＳ 明朝" w:hAnsi="Century" w:cs="Times New Roman"/>
      <w:color w:val="00000A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記1"/>
    <w:basedOn w:val="a"/>
    <w:next w:val="a"/>
    <w:rsid w:val="00614B87"/>
    <w:pPr>
      <w:jc w:val="center"/>
    </w:pPr>
    <w:rPr>
      <w:rFonts w:ascii="ＭＳ 明朝" w:hAnsi="ＭＳ 明朝" w:cs="ＭＳ 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D50E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EE3"/>
    <w:rPr>
      <w:rFonts w:ascii="Century" w:eastAsia="ＭＳ 明朝" w:hAnsi="Century" w:cs="Times New Roman"/>
      <w:color w:val="00000A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0E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EE3"/>
    <w:rPr>
      <w:rFonts w:ascii="Century" w:eastAsia="ＭＳ 明朝" w:hAnsi="Century" w:cs="Times New Roman"/>
      <w:color w:val="00000A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2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SAN-0310</dc:creator>
  <cp:keywords/>
  <dc:description/>
  <cp:lastModifiedBy>SAN-0310</cp:lastModifiedBy>
  <cp:revision>18</cp:revision>
  <cp:lastPrinted>2025-07-10T02:58:00Z</cp:lastPrinted>
  <dcterms:created xsi:type="dcterms:W3CDTF">2025-06-13T07:06:00Z</dcterms:created>
  <dcterms:modified xsi:type="dcterms:W3CDTF">2025-09-22T04:42:00Z</dcterms:modified>
</cp:coreProperties>
</file>